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10" w:rsidRDefault="005271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ALLEGATO 1       </w:t>
      </w:r>
    </w:p>
    <w:p w:rsidR="006323D0" w:rsidRDefault="006323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7D4C10" w:rsidRDefault="005271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TECNICA PROGETTO L.R. </w:t>
      </w:r>
      <w:r w:rsidR="007F02B9">
        <w:rPr>
          <w:b/>
          <w:color w:val="000000"/>
          <w:sz w:val="22"/>
          <w:szCs w:val="22"/>
        </w:rPr>
        <w:t xml:space="preserve">n. </w:t>
      </w:r>
      <w:r>
        <w:rPr>
          <w:b/>
          <w:color w:val="000000"/>
          <w:sz w:val="22"/>
          <w:szCs w:val="22"/>
        </w:rPr>
        <w:t>49/1978 -  CONTRIBUTI</w:t>
      </w:r>
      <w:r>
        <w:rPr>
          <w:b/>
          <w:color w:val="000000"/>
          <w:sz w:val="22"/>
          <w:szCs w:val="22"/>
        </w:rPr>
        <w:tab/>
        <w:t xml:space="preserve">Anno _______  </w:t>
      </w:r>
      <w:r>
        <w:rPr>
          <w:b/>
          <w:color w:val="000000"/>
          <w:sz w:val="22"/>
          <w:szCs w:val="22"/>
        </w:rPr>
        <w:tab/>
      </w:r>
    </w:p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242182" w:rsidRDefault="002421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3"/>
        <w:gridCol w:w="8748"/>
        <w:gridCol w:w="16"/>
      </w:tblGrid>
      <w:tr w:rsidR="007D4C10" w:rsidTr="00F22BD8">
        <w:trPr>
          <w:gridAfter w:val="1"/>
          <w:wAfter w:w="16" w:type="dxa"/>
        </w:trPr>
        <w:tc>
          <w:tcPr>
            <w:tcW w:w="1584" w:type="dxa"/>
            <w:gridSpan w:val="2"/>
          </w:tcPr>
          <w:p w:rsidR="007D4C10" w:rsidRDefault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ENTE /</w:t>
            </w:r>
          </w:p>
          <w:p w:rsidR="007D4C10" w:rsidRDefault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ASSOCIAZIONE</w:t>
            </w:r>
          </w:p>
        </w:tc>
        <w:tc>
          <w:tcPr>
            <w:tcW w:w="8748" w:type="dxa"/>
          </w:tcPr>
          <w:p w:rsidR="007D4C10" w:rsidRDefault="007D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D4C10" w:rsidRDefault="007D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22BD8" w:rsidTr="00F22BD8">
        <w:trPr>
          <w:trHeight w:val="365"/>
        </w:trPr>
        <w:tc>
          <w:tcPr>
            <w:tcW w:w="10348" w:type="dxa"/>
            <w:gridSpan w:val="4"/>
            <w:shd w:val="clear" w:color="auto" w:fill="C0C0C0"/>
          </w:tcPr>
          <w:p w:rsidR="00F22BD8" w:rsidRPr="00F22BD8" w:rsidRDefault="00F22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F22BD8">
              <w:rPr>
                <w:b/>
                <w:color w:val="000000"/>
                <w:sz w:val="24"/>
                <w:szCs w:val="24"/>
              </w:rPr>
              <w:t>Titolo dell’iniziativa</w:t>
            </w:r>
          </w:p>
        </w:tc>
      </w:tr>
      <w:tr w:rsidR="007D4C10" w:rsidTr="00F22BD8">
        <w:trPr>
          <w:gridAfter w:val="1"/>
          <w:wAfter w:w="16" w:type="dxa"/>
        </w:trPr>
        <w:tc>
          <w:tcPr>
            <w:tcW w:w="851" w:type="dxa"/>
            <w:shd w:val="clear" w:color="auto" w:fill="C0C0C0"/>
            <w:vAlign w:val="center"/>
          </w:tcPr>
          <w:p w:rsidR="007D4C10" w:rsidRDefault="00F22BD8" w:rsidP="00F22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9481" w:type="dxa"/>
            <w:gridSpan w:val="2"/>
          </w:tcPr>
          <w:p w:rsidR="007D4C10" w:rsidRDefault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</w:t>
            </w:r>
            <w:r w:rsidR="00E37A06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 xml:space="preserve">_________________________________     </w:t>
            </w:r>
          </w:p>
          <w:p w:rsidR="007D4C10" w:rsidRDefault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  <w:r w:rsidR="00E37A06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_______________________________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81"/>
        <w:gridCol w:w="16"/>
      </w:tblGrid>
      <w:tr w:rsidR="009D73CA" w:rsidTr="005B6106">
        <w:trPr>
          <w:trHeight w:val="365"/>
        </w:trPr>
        <w:tc>
          <w:tcPr>
            <w:tcW w:w="10348" w:type="dxa"/>
            <w:gridSpan w:val="3"/>
            <w:shd w:val="clear" w:color="auto" w:fill="C0C0C0"/>
          </w:tcPr>
          <w:p w:rsidR="009D73CA" w:rsidRPr="00F22BD8" w:rsidRDefault="009D73CA" w:rsidP="005B6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Breve descrizione dell’iniziativa 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5 righe)</w:t>
            </w:r>
          </w:p>
        </w:tc>
      </w:tr>
      <w:tr w:rsidR="009D73CA" w:rsidTr="005B6106">
        <w:trPr>
          <w:gridAfter w:val="1"/>
          <w:wAfter w:w="16" w:type="dxa"/>
        </w:trPr>
        <w:tc>
          <w:tcPr>
            <w:tcW w:w="851" w:type="dxa"/>
            <w:shd w:val="clear" w:color="auto" w:fill="C0C0C0"/>
            <w:vAlign w:val="center"/>
          </w:tcPr>
          <w:p w:rsidR="009D73CA" w:rsidRDefault="009D73CA" w:rsidP="005B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9481" w:type="dxa"/>
          </w:tcPr>
          <w:p w:rsidR="009D73CA" w:rsidRDefault="009D73CA" w:rsidP="009D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</w:t>
            </w:r>
          </w:p>
          <w:p w:rsidR="009D73CA" w:rsidRDefault="009D73CA" w:rsidP="005B6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E37A06" w:rsidRDefault="00E37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E37A06" w:rsidRDefault="00E37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7D4C10" w:rsidRPr="001419DF" w:rsidRDefault="005271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 w:rsidRPr="001419DF">
        <w:rPr>
          <w:b/>
          <w:sz w:val="24"/>
          <w:szCs w:val="24"/>
        </w:rPr>
        <w:t xml:space="preserve">CARATTERISTICHE DEL SOGGETTO </w:t>
      </w:r>
      <w:proofErr w:type="gramStart"/>
      <w:r w:rsidRPr="001419DF">
        <w:rPr>
          <w:b/>
          <w:sz w:val="24"/>
          <w:szCs w:val="24"/>
        </w:rPr>
        <w:t>RICHIEDENTE  (</w:t>
      </w:r>
      <w:proofErr w:type="gramEnd"/>
      <w:r w:rsidRPr="001419DF">
        <w:rPr>
          <w:b/>
          <w:sz w:val="24"/>
          <w:szCs w:val="24"/>
        </w:rPr>
        <w:t>Curriculum)</w:t>
      </w:r>
    </w:p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61"/>
      </w:tblGrid>
      <w:tr w:rsidR="007D4C10">
        <w:trPr>
          <w:trHeight w:val="360"/>
          <w:jc w:val="center"/>
        </w:trPr>
        <w:tc>
          <w:tcPr>
            <w:tcW w:w="817" w:type="dxa"/>
            <w:shd w:val="clear" w:color="auto" w:fill="C0C0C0"/>
            <w:vAlign w:val="center"/>
          </w:tcPr>
          <w:p w:rsidR="007D4C10" w:rsidRDefault="00E46064" w:rsidP="00E4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8961" w:type="dxa"/>
          </w:tcPr>
          <w:p w:rsidR="007D4C10" w:rsidRDefault="004563A4" w:rsidP="00FF7DC4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u w:val="single"/>
              </w:rPr>
              <w:t>ESCLUSO ENTI PUBBLICI</w:t>
            </w:r>
            <w:r>
              <w:rPr>
                <w:sz w:val="22"/>
                <w:szCs w:val="22"/>
              </w:rPr>
              <w:t>)</w:t>
            </w:r>
          </w:p>
          <w:p w:rsidR="004563A4" w:rsidRDefault="004563A4">
            <w:pPr>
              <w:ind w:left="0" w:hanging="2"/>
              <w:rPr>
                <w:b/>
                <w:sz w:val="22"/>
                <w:szCs w:val="22"/>
              </w:rPr>
            </w:pPr>
          </w:p>
          <w:p w:rsidR="007D4C10" w:rsidRDefault="005271A3" w:rsidP="005D75FA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Costituzione Associazione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nell’anno  _</w:t>
            </w:r>
            <w:proofErr w:type="gramEnd"/>
            <w:r>
              <w:rPr>
                <w:sz w:val="22"/>
                <w:szCs w:val="22"/>
              </w:rPr>
              <w:t xml:space="preserve">__________  </w:t>
            </w:r>
          </w:p>
          <w:p w:rsidR="007D4C10" w:rsidRDefault="007D4C10">
            <w:pPr>
              <w:ind w:left="0" w:hanging="2"/>
              <w:rPr>
                <w:b/>
                <w:sz w:val="22"/>
                <w:szCs w:val="22"/>
              </w:rPr>
            </w:pPr>
          </w:p>
          <w:p w:rsidR="007D4C10" w:rsidRDefault="005271A3" w:rsidP="005D75FA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Coerenza</w:t>
            </w:r>
            <w:r>
              <w:rPr>
                <w:sz w:val="22"/>
                <w:szCs w:val="22"/>
              </w:rPr>
              <w:t xml:space="preserve"> della tipologia della manifestazione con lo Statuto (</w:t>
            </w:r>
            <w:r w:rsidR="00AF48A0">
              <w:rPr>
                <w:sz w:val="22"/>
                <w:szCs w:val="22"/>
              </w:rPr>
              <w:t>indicare</w:t>
            </w:r>
            <w:r>
              <w:rPr>
                <w:sz w:val="22"/>
                <w:szCs w:val="22"/>
              </w:rPr>
              <w:t xml:space="preserve"> di seguito le finalità </w:t>
            </w:r>
            <w:r w:rsidR="00AF48A0">
              <w:rPr>
                <w:sz w:val="22"/>
                <w:szCs w:val="22"/>
              </w:rPr>
              <w:t xml:space="preserve">principali previste </w:t>
            </w:r>
            <w:r>
              <w:rPr>
                <w:sz w:val="22"/>
                <w:szCs w:val="22"/>
              </w:rPr>
              <w:t>ne</w:t>
            </w:r>
            <w:r w:rsidR="004563A4">
              <w:rPr>
                <w:sz w:val="22"/>
                <w:szCs w:val="22"/>
              </w:rPr>
              <w:t xml:space="preserve">llo Statuto dell’Associazione) </w:t>
            </w:r>
          </w:p>
          <w:p w:rsidR="007D4C10" w:rsidRDefault="005271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7D4C10" w:rsidRDefault="005271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7D4C10" w:rsidRDefault="005271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___________________________________________________________________________</w:t>
            </w:r>
          </w:p>
          <w:p w:rsidR="007D4C10" w:rsidRDefault="005271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7D4C10" w:rsidRDefault="007D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2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61"/>
      </w:tblGrid>
      <w:tr w:rsidR="007D4C10">
        <w:trPr>
          <w:jc w:val="center"/>
        </w:trPr>
        <w:tc>
          <w:tcPr>
            <w:tcW w:w="817" w:type="dxa"/>
            <w:shd w:val="clear" w:color="auto" w:fill="C0C0C0"/>
            <w:vAlign w:val="center"/>
          </w:tcPr>
          <w:p w:rsidR="007D4C10" w:rsidRDefault="00E46064" w:rsidP="00E4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8961" w:type="dxa"/>
          </w:tcPr>
          <w:p w:rsidR="007D4C10" w:rsidRDefault="007D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D4C10" w:rsidRDefault="005271A3" w:rsidP="005D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Esperienza</w:t>
            </w:r>
            <w:r>
              <w:rPr>
                <w:color w:val="000000"/>
                <w:sz w:val="22"/>
                <w:szCs w:val="22"/>
              </w:rPr>
              <w:t xml:space="preserve"> nella realizzazione dell’evento </w:t>
            </w:r>
            <w:r w:rsidRPr="00EE0776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 di manifestazioni analoghe </w:t>
            </w:r>
            <w:r w:rsidR="00E46064" w:rsidRPr="00E46064">
              <w:rPr>
                <w:b/>
                <w:color w:val="000000"/>
                <w:sz w:val="22"/>
                <w:szCs w:val="22"/>
              </w:rPr>
              <w:t xml:space="preserve">negli ultimi 5 </w:t>
            </w:r>
            <w:proofErr w:type="gramStart"/>
            <w:r w:rsidR="00E46064" w:rsidRPr="00E46064">
              <w:rPr>
                <w:b/>
                <w:color w:val="000000"/>
                <w:sz w:val="22"/>
                <w:szCs w:val="22"/>
              </w:rPr>
              <w:t>anni</w:t>
            </w:r>
            <w:r w:rsidR="00E4606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>indicare anno e titolo evento</w:t>
            </w:r>
            <w:r>
              <w:rPr>
                <w:color w:val="000000"/>
                <w:sz w:val="22"/>
                <w:szCs w:val="22"/>
              </w:rPr>
              <w:t>):</w:t>
            </w:r>
          </w:p>
          <w:p w:rsidR="007D4C10" w:rsidRDefault="007D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:rsidR="00141D84" w:rsidRPr="00141D84" w:rsidRDefault="00141D84" w:rsidP="00141D84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  <w:r w:rsidRPr="00141D84">
              <w:rPr>
                <w:color w:val="000000"/>
                <w:sz w:val="22"/>
                <w:szCs w:val="22"/>
              </w:rPr>
              <w:t>__________      ____________________________________________________________</w:t>
            </w:r>
          </w:p>
          <w:p w:rsidR="00141D84" w:rsidRPr="00141D84" w:rsidRDefault="00141D84" w:rsidP="00141D84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  <w:r w:rsidRPr="00141D84">
              <w:rPr>
                <w:color w:val="000000"/>
                <w:sz w:val="22"/>
                <w:szCs w:val="22"/>
              </w:rPr>
              <w:t>__________      ____________________________________________________________</w:t>
            </w:r>
          </w:p>
          <w:p w:rsidR="00141D84" w:rsidRPr="00141D84" w:rsidRDefault="005271A3" w:rsidP="00141D84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2"/>
                <w:szCs w:val="22"/>
                <w:u w:val="single"/>
              </w:rPr>
            </w:pPr>
            <w:r w:rsidRPr="00141D84">
              <w:rPr>
                <w:color w:val="000000"/>
                <w:sz w:val="22"/>
                <w:szCs w:val="22"/>
              </w:rPr>
              <w:t>__________      ____________________________________________________________</w:t>
            </w:r>
          </w:p>
          <w:p w:rsidR="00141D84" w:rsidRPr="00141D84" w:rsidRDefault="005271A3" w:rsidP="00141D84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2"/>
                <w:szCs w:val="22"/>
                <w:u w:val="single"/>
              </w:rPr>
            </w:pPr>
            <w:r w:rsidRPr="00141D8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141D84">
              <w:rPr>
                <w:color w:val="000000"/>
                <w:sz w:val="22"/>
                <w:szCs w:val="22"/>
              </w:rPr>
              <w:t>__________      ____________________________________________________________</w:t>
            </w:r>
          </w:p>
          <w:p w:rsidR="00F22BD8" w:rsidRDefault="005271A3" w:rsidP="00141D84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2"/>
                <w:szCs w:val="22"/>
                <w:u w:val="single"/>
              </w:rPr>
            </w:pPr>
            <w:r w:rsidRPr="00141D8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141D84">
              <w:rPr>
                <w:color w:val="000000"/>
                <w:sz w:val="22"/>
                <w:szCs w:val="22"/>
              </w:rPr>
              <w:t>__________      ____________________________________________________________</w:t>
            </w:r>
            <w:r w:rsidRPr="00141D84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5D75FA" w:rsidRDefault="005D75FA" w:rsidP="00F22BD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rPr>
                <w:color w:val="000000"/>
                <w:sz w:val="22"/>
                <w:szCs w:val="22"/>
                <w:u w:val="single"/>
              </w:rPr>
            </w:pPr>
          </w:p>
          <w:p w:rsidR="005D75FA" w:rsidRDefault="005D75FA" w:rsidP="00F22BD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rPr>
                <w:color w:val="000000"/>
                <w:sz w:val="22"/>
                <w:szCs w:val="22"/>
                <w:u w:val="single"/>
              </w:rPr>
            </w:pPr>
          </w:p>
          <w:p w:rsidR="007D4C10" w:rsidRDefault="005D75FA" w:rsidP="005D75F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Le manifestazioni </w:t>
            </w:r>
            <w:r w:rsidRPr="005D75FA">
              <w:rPr>
                <w:b/>
                <w:color w:val="000000"/>
                <w:sz w:val="22"/>
                <w:szCs w:val="22"/>
              </w:rPr>
              <w:t>di cui sopra</w:t>
            </w:r>
            <w:r>
              <w:rPr>
                <w:color w:val="000000"/>
                <w:sz w:val="22"/>
                <w:szCs w:val="22"/>
              </w:rPr>
              <w:t xml:space="preserve"> sono state oggetto di contributo (o sponsor) da parte di </w:t>
            </w:r>
            <w:r w:rsidRPr="00EE0776">
              <w:rPr>
                <w:color w:val="000000"/>
                <w:sz w:val="22"/>
                <w:szCs w:val="22"/>
              </w:rPr>
              <w:t>altri</w:t>
            </w:r>
            <w:r>
              <w:rPr>
                <w:color w:val="000000"/>
                <w:sz w:val="22"/>
                <w:szCs w:val="22"/>
              </w:rPr>
              <w:t xml:space="preserve"> soggetti</w:t>
            </w:r>
            <w:r w:rsidR="00EE0776">
              <w:rPr>
                <w:color w:val="000000"/>
                <w:sz w:val="22"/>
                <w:szCs w:val="22"/>
              </w:rPr>
              <w:t>?</w:t>
            </w:r>
            <w:r w:rsidR="005271A3" w:rsidRPr="00141D84">
              <w:rPr>
                <w:color w:val="000000"/>
                <w:sz w:val="22"/>
                <w:szCs w:val="22"/>
                <w:u w:val="single"/>
              </w:rPr>
              <w:t xml:space="preserve">    </w:t>
            </w:r>
          </w:p>
          <w:p w:rsidR="005D75FA" w:rsidRDefault="00EE0776" w:rsidP="005D75F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EA0F1F" wp14:editId="4152EE0E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166370</wp:posOffset>
                      </wp:positionV>
                      <wp:extent cx="190500" cy="171450"/>
                      <wp:effectExtent l="57150" t="19050" r="76200" b="952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7C9B" id="Rettangolo 15" o:spid="_x0000_s1026" style="position:absolute;margin-left:183.65pt;margin-top:13.1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2D1544" wp14:editId="58958986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169545</wp:posOffset>
                      </wp:positionV>
                      <wp:extent cx="190500" cy="171450"/>
                      <wp:effectExtent l="57150" t="19050" r="76200" b="952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F394" id="Rettangolo 3" o:spid="_x0000_s1026" style="position:absolute;margin-left:286.4pt;margin-top:13.35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271A3"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38CDF9" wp14:editId="0E4290F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151130</wp:posOffset>
                      </wp:positionV>
                      <wp:extent cx="190500" cy="171450"/>
                      <wp:effectExtent l="57150" t="19050" r="76200" b="952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C6248" id="Rettangolo 16" o:spid="_x0000_s1026" style="position:absolute;margin-left:76.4pt;margin-top:11.9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271A3"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CC4DC2" wp14:editId="2DCFFCE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161290</wp:posOffset>
                      </wp:positionV>
                      <wp:extent cx="190500" cy="171450"/>
                      <wp:effectExtent l="57150" t="19050" r="76200" b="952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11DA" id="Rettangolo 14" o:spid="_x0000_s1026" style="position:absolute;margin-left:10.4pt;margin-top:12.7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5271A3" w:rsidRDefault="00B46274" w:rsidP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  </w:t>
            </w:r>
            <w:r w:rsidR="005271A3">
              <w:rPr>
                <w:color w:val="000000"/>
                <w:sz w:val="22"/>
                <w:szCs w:val="22"/>
              </w:rPr>
              <w:t xml:space="preserve">               </w:t>
            </w:r>
            <w:r w:rsidR="00EE0776">
              <w:rPr>
                <w:color w:val="000000"/>
                <w:sz w:val="22"/>
                <w:szCs w:val="22"/>
              </w:rPr>
              <w:t xml:space="preserve">Regione </w:t>
            </w:r>
            <w:r w:rsidR="00FF6C38">
              <w:rPr>
                <w:color w:val="000000"/>
                <w:sz w:val="22"/>
                <w:szCs w:val="22"/>
              </w:rPr>
              <w:t>V</w:t>
            </w:r>
            <w:r w:rsidR="00EE0776">
              <w:rPr>
                <w:color w:val="000000"/>
                <w:sz w:val="22"/>
                <w:szCs w:val="22"/>
              </w:rPr>
              <w:t xml:space="preserve">eneto              Enti </w:t>
            </w:r>
            <w:r w:rsidR="005271A3">
              <w:rPr>
                <w:color w:val="000000"/>
                <w:sz w:val="22"/>
                <w:szCs w:val="22"/>
              </w:rPr>
              <w:t xml:space="preserve">Pubblici      </w:t>
            </w:r>
            <w:r w:rsidR="00EE0776">
              <w:rPr>
                <w:color w:val="000000"/>
                <w:sz w:val="22"/>
                <w:szCs w:val="22"/>
              </w:rPr>
              <w:t xml:space="preserve">          </w:t>
            </w:r>
            <w:r w:rsidR="005271A3">
              <w:rPr>
                <w:color w:val="000000"/>
                <w:sz w:val="22"/>
                <w:szCs w:val="22"/>
              </w:rPr>
              <w:t xml:space="preserve">Privati </w:t>
            </w:r>
            <w:r w:rsidR="00EE0776">
              <w:rPr>
                <w:color w:val="000000"/>
                <w:sz w:val="22"/>
                <w:szCs w:val="22"/>
              </w:rPr>
              <w:t xml:space="preserve">                  </w:t>
            </w:r>
          </w:p>
          <w:p w:rsidR="005271A3" w:rsidRDefault="005271A3" w:rsidP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509D0B" wp14:editId="1BA5A59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151130</wp:posOffset>
                      </wp:positionV>
                      <wp:extent cx="190500" cy="171450"/>
                      <wp:effectExtent l="57150" t="19050" r="76200" b="952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0F98A" id="Rettangolo 17" o:spid="_x0000_s1026" style="position:absolute;margin-left:11.15pt;margin-top:11.9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5271A3" w:rsidRDefault="005271A3" w:rsidP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NO</w:t>
            </w:r>
          </w:p>
          <w:p w:rsidR="007D4C10" w:rsidRDefault="005271A3" w:rsidP="0052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</w:tr>
    </w:tbl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242182" w:rsidRDefault="00242182" w:rsidP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242182" w:rsidRDefault="00242182" w:rsidP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242182" w:rsidRDefault="00242182" w:rsidP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242182" w:rsidRPr="001419DF" w:rsidRDefault="00242182" w:rsidP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 w:rsidRPr="001419DF">
        <w:rPr>
          <w:b/>
          <w:sz w:val="24"/>
          <w:szCs w:val="24"/>
        </w:rPr>
        <w:lastRenderedPageBreak/>
        <w:t>QUALITA’ DELL’INIZIATIVA</w:t>
      </w:r>
    </w:p>
    <w:p w:rsidR="00242182" w:rsidRDefault="00242182" w:rsidP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D4561" w:rsidTr="001D4561">
        <w:trPr>
          <w:trHeight w:val="614"/>
        </w:trPr>
        <w:tc>
          <w:tcPr>
            <w:tcW w:w="562" w:type="dxa"/>
            <w:shd w:val="clear" w:color="auto" w:fill="BFBFBF" w:themeFill="background1" w:themeFillShade="BF"/>
          </w:tcPr>
          <w:p w:rsidR="001D4561" w:rsidRDefault="001D4561" w:rsidP="001D4561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9066" w:type="dxa"/>
            <w:shd w:val="clear" w:color="auto" w:fill="BFBFBF" w:themeFill="background1" w:themeFillShade="BF"/>
          </w:tcPr>
          <w:p w:rsidR="001D4561" w:rsidRPr="001419DF" w:rsidRDefault="001D4561" w:rsidP="001D4561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>Storicità dell’iniziativa</w:t>
            </w:r>
          </w:p>
        </w:tc>
      </w:tr>
      <w:tr w:rsidR="00242182" w:rsidTr="0044682F">
        <w:trPr>
          <w:trHeight w:val="396"/>
        </w:trPr>
        <w:tc>
          <w:tcPr>
            <w:tcW w:w="562" w:type="dxa"/>
          </w:tcPr>
          <w:p w:rsidR="00242182" w:rsidRDefault="00242182" w:rsidP="0044682F">
            <w:pP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242182" w:rsidRDefault="00242182" w:rsidP="0044682F">
            <w:pP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1^ edizione</w:t>
            </w:r>
          </w:p>
        </w:tc>
      </w:tr>
      <w:tr w:rsidR="00242182" w:rsidTr="0044682F">
        <w:trPr>
          <w:trHeight w:val="415"/>
        </w:trPr>
        <w:tc>
          <w:tcPr>
            <w:tcW w:w="562" w:type="dxa"/>
          </w:tcPr>
          <w:p w:rsidR="00242182" w:rsidRDefault="00242182" w:rsidP="0044682F">
            <w:pP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242182" w:rsidRDefault="00242182" w:rsidP="0044682F">
            <w:pP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 2^ alla 4^ edizione</w:t>
            </w:r>
          </w:p>
        </w:tc>
      </w:tr>
      <w:tr w:rsidR="00242182" w:rsidTr="0044682F">
        <w:trPr>
          <w:trHeight w:val="422"/>
        </w:trPr>
        <w:tc>
          <w:tcPr>
            <w:tcW w:w="562" w:type="dxa"/>
          </w:tcPr>
          <w:p w:rsidR="00242182" w:rsidRDefault="00242182" w:rsidP="0044682F">
            <w:pP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242182" w:rsidRPr="002F4F7B" w:rsidRDefault="00242182" w:rsidP="0044682F">
            <w:pP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 5^ edizione in poi</w:t>
            </w:r>
            <w:r w:rsidR="002F4F7B">
              <w:rPr>
                <w:color w:val="000000"/>
                <w:sz w:val="22"/>
                <w:szCs w:val="22"/>
              </w:rPr>
              <w:t xml:space="preserve">  </w:t>
            </w:r>
            <w:r w:rsidR="002F4F7B" w:rsidRPr="002F4F7B">
              <w:rPr>
                <w:color w:val="000000"/>
                <w:sz w:val="22"/>
                <w:szCs w:val="22"/>
              </w:rPr>
              <w:t>-  numero edizione __________________</w:t>
            </w:r>
          </w:p>
        </w:tc>
      </w:tr>
    </w:tbl>
    <w:p w:rsidR="00242182" w:rsidRDefault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419DF" w:rsidRDefault="00141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52099" w:rsidRDefault="00F52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D4561" w:rsidTr="00DD7D6D">
        <w:trPr>
          <w:trHeight w:val="614"/>
        </w:trPr>
        <w:tc>
          <w:tcPr>
            <w:tcW w:w="562" w:type="dxa"/>
            <w:shd w:val="clear" w:color="auto" w:fill="BFBFBF" w:themeFill="background1" w:themeFillShade="BF"/>
          </w:tcPr>
          <w:p w:rsidR="001D4561" w:rsidRDefault="001D4561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9066" w:type="dxa"/>
            <w:shd w:val="clear" w:color="auto" w:fill="BFBFBF" w:themeFill="background1" w:themeFillShade="BF"/>
          </w:tcPr>
          <w:p w:rsidR="001D4561" w:rsidRPr="001419DF" w:rsidRDefault="001D4561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>Tipologia dell’evento     (indicare UNA sola scelta)</w:t>
            </w:r>
          </w:p>
        </w:tc>
      </w:tr>
      <w:tr w:rsidR="006B528C" w:rsidTr="00DD7D6D">
        <w:tc>
          <w:tcPr>
            <w:tcW w:w="562" w:type="dxa"/>
          </w:tcPr>
          <w:p w:rsidR="006B528C" w:rsidRDefault="006B528C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6B528C" w:rsidRDefault="006B528C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Cultura, tradizioni locali e valorizzazione del territorio</w:t>
            </w:r>
          </w:p>
          <w:p w:rsidR="001D4561" w:rsidRDefault="001D4561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</w:p>
          <w:p w:rsidR="006B528C" w:rsidRDefault="00B46274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(a</w:t>
            </w:r>
            <w:r w:rsidR="00AF33D4">
              <w:rPr>
                <w:color w:val="000000"/>
              </w:rPr>
              <w:t>d</w:t>
            </w:r>
            <w:r w:rsidR="006B528C">
              <w:rPr>
                <w:color w:val="000000"/>
              </w:rPr>
              <w:t xml:space="preserve"> esempio: eventi di teatro, danza, musica, cinema e mostre; seminari e conferenze su temi culturali; concorsi, progetti didattici e premi nelle scuole; manifestazioni culturali che valorizzano tradizioni locali, storia, territorio e prodotti tipici</w:t>
            </w:r>
            <w:r w:rsidR="00AF33D4">
              <w:rPr>
                <w:color w:val="000000"/>
              </w:rPr>
              <w:t xml:space="preserve"> e altro</w:t>
            </w:r>
            <w:r w:rsidR="006B528C">
              <w:rPr>
                <w:color w:val="000000"/>
              </w:rPr>
              <w:t>)</w:t>
            </w:r>
          </w:p>
          <w:p w:rsidR="006B528C" w:rsidRDefault="006B528C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6B528C" w:rsidTr="00DD7D6D">
        <w:tc>
          <w:tcPr>
            <w:tcW w:w="562" w:type="dxa"/>
          </w:tcPr>
          <w:p w:rsidR="006B528C" w:rsidRDefault="006B528C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6B528C" w:rsidRDefault="006B528C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Turismo e attività produttive</w:t>
            </w:r>
          </w:p>
          <w:p w:rsidR="001D4561" w:rsidRDefault="001D4561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</w:p>
          <w:p w:rsidR="006B528C" w:rsidRDefault="006B528C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B46274">
              <w:rPr>
                <w:color w:val="000000"/>
              </w:rPr>
              <w:t>a</w:t>
            </w:r>
            <w:r w:rsidR="00AF33D4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esempio: </w:t>
            </w:r>
            <w:r w:rsidR="00B46274">
              <w:rPr>
                <w:color w:val="000000"/>
              </w:rPr>
              <w:t>m</w:t>
            </w:r>
            <w:r>
              <w:rPr>
                <w:color w:val="000000"/>
              </w:rPr>
              <w:t>anifestazioni culturali in ambito di attività produttive locali (fiere); seminari e conferenze su temi turistici; manifestazioni e itinerari turistico-culturali)</w:t>
            </w:r>
          </w:p>
          <w:p w:rsidR="006B528C" w:rsidRDefault="006B528C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6B528C" w:rsidTr="00DD7D6D">
        <w:tc>
          <w:tcPr>
            <w:tcW w:w="562" w:type="dxa"/>
          </w:tcPr>
          <w:p w:rsidR="006B528C" w:rsidRDefault="006B528C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6B528C" w:rsidRDefault="006B528C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Sport e socio-sanitario</w:t>
            </w:r>
          </w:p>
          <w:p w:rsidR="001D4561" w:rsidRDefault="001D4561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</w:p>
          <w:p w:rsidR="006B528C" w:rsidRDefault="00B46274" w:rsidP="006B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(a</w:t>
            </w:r>
            <w:r w:rsidR="00AF33D4">
              <w:rPr>
                <w:color w:val="000000"/>
              </w:rPr>
              <w:t>d</w:t>
            </w:r>
            <w:r w:rsidR="006B528C">
              <w:rPr>
                <w:color w:val="000000"/>
              </w:rPr>
              <w:t xml:space="preserve"> esempio: </w:t>
            </w:r>
            <w:r w:rsidR="000470FA">
              <w:rPr>
                <w:color w:val="000000"/>
              </w:rPr>
              <w:t xml:space="preserve">manifestazioni sportive con valenza culturale, </w:t>
            </w:r>
            <w:r w:rsidR="006B528C">
              <w:rPr>
                <w:color w:val="000000"/>
              </w:rPr>
              <w:t>campagna informativa, seminari e co</w:t>
            </w:r>
            <w:r w:rsidR="0044682F">
              <w:rPr>
                <w:color w:val="000000"/>
              </w:rPr>
              <w:t>nferenze su temi socio-sanitari</w:t>
            </w:r>
            <w:r w:rsidR="006B528C">
              <w:rPr>
                <w:color w:val="000000"/>
                <w:sz w:val="22"/>
                <w:szCs w:val="22"/>
              </w:rPr>
              <w:t>)</w:t>
            </w:r>
          </w:p>
          <w:p w:rsidR="006B528C" w:rsidRDefault="006B528C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F52099" w:rsidRDefault="00F52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52099" w:rsidRDefault="00F52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419DF" w:rsidRDefault="00141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D3EB0" w:rsidTr="00DD7D6D">
        <w:trPr>
          <w:trHeight w:val="614"/>
        </w:trPr>
        <w:tc>
          <w:tcPr>
            <w:tcW w:w="562" w:type="dxa"/>
            <w:shd w:val="clear" w:color="auto" w:fill="BFBFBF" w:themeFill="background1" w:themeFillShade="BF"/>
          </w:tcPr>
          <w:p w:rsidR="007D3EB0" w:rsidRDefault="007D3EB0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9066" w:type="dxa"/>
            <w:shd w:val="clear" w:color="auto" w:fill="BFBFBF" w:themeFill="background1" w:themeFillShade="BF"/>
          </w:tcPr>
          <w:p w:rsidR="007D3EB0" w:rsidRPr="001419DF" w:rsidRDefault="007D3EB0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>Rapporto con il territorio</w:t>
            </w:r>
            <w:r w:rsidR="00192A35" w:rsidRPr="001419DF">
              <w:rPr>
                <w:b/>
                <w:color w:val="000000"/>
                <w:sz w:val="24"/>
                <w:szCs w:val="24"/>
              </w:rPr>
              <w:t xml:space="preserve"> e capacità di fare sistema</w:t>
            </w:r>
          </w:p>
        </w:tc>
      </w:tr>
      <w:tr w:rsidR="007D3EB0" w:rsidTr="00DD7D6D">
        <w:tc>
          <w:tcPr>
            <w:tcW w:w="562" w:type="dxa"/>
          </w:tcPr>
          <w:p w:rsidR="007D3EB0" w:rsidRDefault="007D3EB0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7D3EB0" w:rsidRDefault="00E61411" w:rsidP="00DD7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7D3EB0" w:rsidRPr="00E61411">
              <w:rPr>
                <w:b/>
                <w:sz w:val="22"/>
                <w:szCs w:val="22"/>
              </w:rPr>
              <w:t>niziativa in forma associata</w:t>
            </w:r>
            <w:r w:rsidR="007D3EB0" w:rsidRPr="007D3EB0">
              <w:rPr>
                <w:sz w:val="22"/>
                <w:szCs w:val="22"/>
              </w:rPr>
              <w:t xml:space="preserve"> </w:t>
            </w:r>
            <w:r w:rsidRPr="00E61411">
              <w:rPr>
                <w:b/>
                <w:sz w:val="22"/>
                <w:szCs w:val="22"/>
              </w:rPr>
              <w:t>(o di rete)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46274">
              <w:rPr>
                <w:sz w:val="22"/>
                <w:szCs w:val="22"/>
              </w:rPr>
              <w:t>indicare se l’organizzazione e la realizzazione della manifestazione</w:t>
            </w:r>
            <w:r w:rsidR="00B46274">
              <w:rPr>
                <w:sz w:val="22"/>
                <w:szCs w:val="22"/>
              </w:rPr>
              <w:t xml:space="preserve"> sono il risultato di accordi di </w:t>
            </w:r>
            <w:proofErr w:type="spellStart"/>
            <w:r w:rsidR="00B46274">
              <w:rPr>
                <w:sz w:val="22"/>
                <w:szCs w:val="22"/>
              </w:rPr>
              <w:t>parternariato</w:t>
            </w:r>
            <w:proofErr w:type="spellEnd"/>
            <w:r w:rsidR="00B46274">
              <w:rPr>
                <w:sz w:val="22"/>
                <w:szCs w:val="22"/>
              </w:rPr>
              <w:t>, di cooperazione, di lavoro in rete.</w:t>
            </w:r>
          </w:p>
          <w:p w:rsidR="00B46274" w:rsidRPr="00E61411" w:rsidRDefault="00B46274" w:rsidP="00DD7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7D3EB0" w:rsidRDefault="007D3EB0" w:rsidP="007D3EB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  <w:r w:rsidR="007A3D1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</w:t>
            </w:r>
          </w:p>
          <w:p w:rsidR="007D3EB0" w:rsidRPr="007D3EB0" w:rsidRDefault="007D3EB0" w:rsidP="007D3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  <w:r w:rsidR="007A3D1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</w:t>
            </w:r>
          </w:p>
          <w:p w:rsidR="007A3D19" w:rsidRDefault="007A3D19" w:rsidP="007A3D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7A3D19" w:rsidRDefault="007A3D19" w:rsidP="007A3D19">
            <w:pPr>
              <w:ind w:left="0" w:hanging="2"/>
              <w:rPr>
                <w:sz w:val="22"/>
                <w:szCs w:val="22"/>
              </w:rPr>
            </w:pPr>
          </w:p>
          <w:p w:rsidR="007D3EB0" w:rsidRDefault="007D3EB0" w:rsidP="007D3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7D3EB0" w:rsidTr="00DD7D6D">
        <w:tc>
          <w:tcPr>
            <w:tcW w:w="562" w:type="dxa"/>
          </w:tcPr>
          <w:p w:rsidR="007D3EB0" w:rsidRDefault="007D3EB0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7D3EB0" w:rsidRDefault="007A3D19" w:rsidP="00DD7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Coinvolgimento di altri soggetti </w:t>
            </w:r>
          </w:p>
          <w:p w:rsidR="007D3EB0" w:rsidRDefault="007A3D19" w:rsidP="00DD7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155575</wp:posOffset>
                      </wp:positionV>
                      <wp:extent cx="190500" cy="171450"/>
                      <wp:effectExtent l="57150" t="19050" r="76200" b="952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FFB4C" id="Rettangolo 1" o:spid="_x0000_s1026" style="position:absolute;margin-left:10.8pt;margin-top:12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7D3EB0" w:rsidRDefault="007A3D19" w:rsidP="007A3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Pubblici (indicare quali) ____________________________________________________</w:t>
            </w:r>
          </w:p>
          <w:p w:rsidR="007A3D19" w:rsidRDefault="007A3D19" w:rsidP="007A3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</w:p>
          <w:p w:rsidR="007A3D19" w:rsidRDefault="007A3D19" w:rsidP="007A3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2738D" wp14:editId="34B7A2A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26670</wp:posOffset>
                      </wp:positionV>
                      <wp:extent cx="190500" cy="171450"/>
                      <wp:effectExtent l="57150" t="19050" r="76200" b="952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4959" id="Rettangolo 2" o:spid="_x0000_s1026" style="position:absolute;margin-left:11.15pt;margin-top:2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proofErr w:type="gramStart"/>
            <w:r>
              <w:rPr>
                <w:color w:val="000000"/>
                <w:sz w:val="22"/>
                <w:szCs w:val="22"/>
              </w:rPr>
              <w:t>Privati  (</w:t>
            </w:r>
            <w:proofErr w:type="gramEnd"/>
            <w:r>
              <w:rPr>
                <w:color w:val="000000"/>
                <w:sz w:val="22"/>
                <w:szCs w:val="22"/>
              </w:rPr>
              <w:t>indicare quali) ____________________________________________________</w:t>
            </w:r>
          </w:p>
          <w:p w:rsidR="007A3D19" w:rsidRDefault="007A3D19" w:rsidP="007A3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</w:p>
          <w:p w:rsidR="007A3D19" w:rsidRDefault="007A3D19" w:rsidP="007A3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A72483" w:rsidTr="00DD7D6D">
        <w:tc>
          <w:tcPr>
            <w:tcW w:w="562" w:type="dxa"/>
          </w:tcPr>
          <w:p w:rsidR="00A72483" w:rsidRDefault="00A72483" w:rsidP="00A72483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A72483" w:rsidRDefault="00A72483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Coinvolgimento scuole </w:t>
            </w:r>
          </w:p>
          <w:p w:rsidR="00A72483" w:rsidRDefault="00A72483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96EED" wp14:editId="6E015AD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155575</wp:posOffset>
                      </wp:positionV>
                      <wp:extent cx="190500" cy="171450"/>
                      <wp:effectExtent l="57150" t="19050" r="76200" b="952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0BA3" id="Rettangolo 7" o:spid="_x0000_s1026" style="position:absolute;margin-left:10.8pt;margin-top:12.2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72483" w:rsidRDefault="00B46274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E61411">
              <w:rPr>
                <w:color w:val="000000"/>
                <w:sz w:val="22"/>
                <w:szCs w:val="22"/>
              </w:rPr>
              <w:t>lementari</w:t>
            </w:r>
            <w:r w:rsidR="00A72483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M</w:t>
            </w:r>
            <w:r w:rsidR="00E61411">
              <w:rPr>
                <w:color w:val="000000"/>
                <w:sz w:val="22"/>
                <w:szCs w:val="22"/>
              </w:rPr>
              <w:t>edie</w:t>
            </w:r>
            <w:r w:rsidR="00A72483">
              <w:rPr>
                <w:color w:val="000000"/>
                <w:sz w:val="22"/>
                <w:szCs w:val="22"/>
              </w:rPr>
              <w:t xml:space="preserve"> </w:t>
            </w:r>
          </w:p>
          <w:p w:rsidR="00A72483" w:rsidRDefault="00F009C5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0663F6" wp14:editId="2135B26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168275</wp:posOffset>
                      </wp:positionV>
                      <wp:extent cx="190500" cy="171450"/>
                      <wp:effectExtent l="57150" t="19050" r="76200" b="952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0661D" id="Rettangolo 8" o:spid="_x0000_s1026" style="position:absolute;margin-left:11.15pt;margin-top:13.2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72483" w:rsidRDefault="00A72483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Superiori   </w:t>
            </w:r>
            <w:r w:rsidR="00E61411">
              <w:rPr>
                <w:color w:val="000000"/>
                <w:sz w:val="22"/>
                <w:szCs w:val="22"/>
              </w:rPr>
              <w:t xml:space="preserve">    </w:t>
            </w:r>
          </w:p>
          <w:p w:rsidR="00A72483" w:rsidRDefault="00F009C5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76B12D" wp14:editId="1377FC9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138430</wp:posOffset>
                      </wp:positionV>
                      <wp:extent cx="190500" cy="171450"/>
                      <wp:effectExtent l="57150" t="19050" r="76200" b="952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DF19" id="Rettangolo 11" o:spid="_x0000_s1026" style="position:absolute;margin-left:11.15pt;margin-top:10.9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72483" w:rsidRDefault="00A72483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Università   </w:t>
            </w:r>
          </w:p>
          <w:p w:rsidR="00A72483" w:rsidRDefault="00A72483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</w:p>
          <w:p w:rsidR="00A72483" w:rsidRDefault="00A72483" w:rsidP="00A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7D3EB0" w:rsidRDefault="007D3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323D0" w:rsidRDefault="006323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B111B" w:rsidTr="00DD7D6D">
        <w:trPr>
          <w:trHeight w:val="614"/>
        </w:trPr>
        <w:tc>
          <w:tcPr>
            <w:tcW w:w="562" w:type="dxa"/>
            <w:shd w:val="clear" w:color="auto" w:fill="BFBFBF" w:themeFill="background1" w:themeFillShade="BF"/>
          </w:tcPr>
          <w:p w:rsidR="00DB111B" w:rsidRDefault="00DB111B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9066" w:type="dxa"/>
            <w:shd w:val="clear" w:color="auto" w:fill="BFBFBF" w:themeFill="background1" w:themeFillShade="BF"/>
          </w:tcPr>
          <w:p w:rsidR="00DB111B" w:rsidRPr="001419DF" w:rsidRDefault="00DB111B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 xml:space="preserve">Sostenibilità finanziaria dell’iniziativa  </w:t>
            </w:r>
          </w:p>
          <w:p w:rsidR="00D27FEA" w:rsidRDefault="00DB111B" w:rsidP="00D27FEA">
            <w:pPr>
              <w:spacing w:before="120" w:after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DB111B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sostegno del progetto</w:t>
            </w:r>
            <w:r w:rsidR="00D27FEA">
              <w:rPr>
                <w:color w:val="000000"/>
                <w:sz w:val="22"/>
                <w:szCs w:val="22"/>
              </w:rPr>
              <w:t xml:space="preserve"> da parte di altri finanziatori)</w:t>
            </w:r>
          </w:p>
        </w:tc>
      </w:tr>
      <w:tr w:rsidR="00F52099" w:rsidTr="005B6106">
        <w:tc>
          <w:tcPr>
            <w:tcW w:w="562" w:type="dxa"/>
          </w:tcPr>
          <w:p w:rsidR="00F52099" w:rsidRDefault="00F52099" w:rsidP="005B6106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F52099" w:rsidRPr="00F52099" w:rsidRDefault="00F52099" w:rsidP="004B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manifestazione è finanziata da parte di altri soggetti?</w:t>
            </w:r>
          </w:p>
          <w:p w:rsidR="00F52099" w:rsidRDefault="00F52099" w:rsidP="005B6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98C1A5" wp14:editId="5349C7B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169545</wp:posOffset>
                      </wp:positionV>
                      <wp:extent cx="190500" cy="171450"/>
                      <wp:effectExtent l="57150" t="19050" r="76200" b="952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1B8B" id="Rettangolo 9" o:spid="_x0000_s1026" style="position:absolute;margin-left:159.65pt;margin-top:13.35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753C84" wp14:editId="5D9F8B6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166370</wp:posOffset>
                      </wp:positionV>
                      <wp:extent cx="190500" cy="171450"/>
                      <wp:effectExtent l="57150" t="19050" r="76200" b="952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7938" id="Rettangolo 5" o:spid="_x0000_s1026" style="position:absolute;margin-left:77.15pt;margin-top:13.1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143EAB" wp14:editId="5EB51F0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155575</wp:posOffset>
                      </wp:positionV>
                      <wp:extent cx="190500" cy="171450"/>
                      <wp:effectExtent l="57150" t="19050" r="76200" b="952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0BFC8" id="Rettangolo 4" o:spid="_x0000_s1026" style="position:absolute;margin-left:10.8pt;margin-top:12.25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52099" w:rsidRDefault="00B46274" w:rsidP="005B6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  </w:t>
            </w:r>
            <w:r w:rsidR="00F52099">
              <w:rPr>
                <w:color w:val="000000"/>
                <w:sz w:val="22"/>
                <w:szCs w:val="22"/>
              </w:rPr>
              <w:t xml:space="preserve">                Pubblici                Privati</w:t>
            </w:r>
          </w:p>
          <w:p w:rsidR="00F52099" w:rsidRDefault="00F52099" w:rsidP="005B6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5ED2F" wp14:editId="7F58E9F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159385</wp:posOffset>
                      </wp:positionV>
                      <wp:extent cx="190500" cy="171450"/>
                      <wp:effectExtent l="57150" t="19050" r="76200" b="952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3AF84" id="Rettangolo 6" o:spid="_x0000_s1026" style="position:absolute;margin-left:11.15pt;margin-top:12.55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52099" w:rsidRDefault="00F52099" w:rsidP="00F5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  <w:p w:rsidR="00F52099" w:rsidRDefault="00F52099" w:rsidP="005B6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242182" w:rsidRDefault="00242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B111B" w:rsidRDefault="00DB1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B111B" w:rsidRDefault="00DB1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B111B" w:rsidTr="00DD7D6D">
        <w:trPr>
          <w:trHeight w:val="614"/>
        </w:trPr>
        <w:tc>
          <w:tcPr>
            <w:tcW w:w="562" w:type="dxa"/>
            <w:shd w:val="clear" w:color="auto" w:fill="BFBFBF" w:themeFill="background1" w:themeFillShade="BF"/>
          </w:tcPr>
          <w:p w:rsidR="00DB111B" w:rsidRDefault="00DB111B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9066" w:type="dxa"/>
            <w:shd w:val="clear" w:color="auto" w:fill="BFBFBF" w:themeFill="background1" w:themeFillShade="BF"/>
          </w:tcPr>
          <w:p w:rsidR="00DB111B" w:rsidRPr="001419DF" w:rsidRDefault="00DB111B" w:rsidP="001419DF">
            <w:pPr>
              <w:spacing w:before="120"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>Innovazione</w:t>
            </w:r>
            <w:r w:rsidR="00F549A4" w:rsidRPr="001419DF">
              <w:rPr>
                <w:b/>
                <w:color w:val="000000"/>
                <w:sz w:val="24"/>
                <w:szCs w:val="24"/>
              </w:rPr>
              <w:t xml:space="preserve"> – creatività - multidisciplinarietà</w:t>
            </w:r>
          </w:p>
        </w:tc>
      </w:tr>
      <w:tr w:rsidR="00DB111B" w:rsidTr="00DD7D6D">
        <w:tc>
          <w:tcPr>
            <w:tcW w:w="562" w:type="dxa"/>
          </w:tcPr>
          <w:p w:rsidR="00DB111B" w:rsidRDefault="00DB111B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DB111B" w:rsidRDefault="00DB111B" w:rsidP="00B46274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Innovazione e creatività</w:t>
            </w:r>
            <w:r w:rsidR="00D27FEA">
              <w:rPr>
                <w:color w:val="000000"/>
                <w:sz w:val="22"/>
                <w:szCs w:val="22"/>
              </w:rPr>
              <w:t xml:space="preserve"> (</w:t>
            </w:r>
            <w:r w:rsidR="00B85E57">
              <w:rPr>
                <w:color w:val="000000"/>
                <w:sz w:val="22"/>
                <w:szCs w:val="22"/>
              </w:rPr>
              <w:t>indicare se l’iniziativa prevede l’</w:t>
            </w:r>
            <w:r w:rsidR="00C31F33" w:rsidRPr="00C31F33">
              <w:rPr>
                <w:color w:val="000000"/>
                <w:sz w:val="22"/>
                <w:szCs w:val="22"/>
              </w:rPr>
              <w:t xml:space="preserve">uso di nuovi linguaggi </w:t>
            </w:r>
            <w:r w:rsidR="00B85E57">
              <w:rPr>
                <w:color w:val="000000"/>
                <w:sz w:val="22"/>
                <w:szCs w:val="22"/>
              </w:rPr>
              <w:t xml:space="preserve">o se vi sono </w:t>
            </w:r>
            <w:r w:rsidR="00C31F33" w:rsidRPr="00C31F33">
              <w:rPr>
                <w:color w:val="000000"/>
                <w:sz w:val="22"/>
                <w:szCs w:val="22"/>
              </w:rPr>
              <w:t>contenuti innovativi e particolarmente creativi</w:t>
            </w:r>
            <w:r w:rsidR="00B85E57">
              <w:rPr>
                <w:color w:val="000000"/>
                <w:sz w:val="22"/>
                <w:szCs w:val="22"/>
              </w:rPr>
              <w:t xml:space="preserve">; </w:t>
            </w:r>
            <w:r w:rsidR="00B85E57" w:rsidRPr="00B85E57">
              <w:rPr>
                <w:i/>
                <w:color w:val="000000"/>
                <w:sz w:val="22"/>
                <w:szCs w:val="22"/>
              </w:rPr>
              <w:t>da specificare meglio nella relazione al punto 11</w:t>
            </w:r>
            <w:r w:rsidR="00B85E57">
              <w:rPr>
                <w:color w:val="000000"/>
                <w:sz w:val="22"/>
                <w:szCs w:val="22"/>
              </w:rPr>
              <w:t>)</w:t>
            </w:r>
          </w:p>
          <w:p w:rsidR="00B85E57" w:rsidRDefault="00B85E57" w:rsidP="00B85E57">
            <w:pPr>
              <w:spacing w:before="120" w:after="120" w:line="240" w:lineRule="auto"/>
              <w:ind w:leftChars="0" w:left="0" w:firstLineChars="0" w:hanging="2"/>
              <w:rPr>
                <w:color w:val="000000"/>
                <w:sz w:val="22"/>
                <w:szCs w:val="22"/>
              </w:rPr>
            </w:pPr>
          </w:p>
          <w:p w:rsidR="001D4FAE" w:rsidRPr="00B85E57" w:rsidRDefault="001D4FAE" w:rsidP="00B85E57">
            <w:pPr>
              <w:spacing w:before="120" w:after="120" w:line="240" w:lineRule="auto"/>
              <w:ind w:leftChars="0" w:left="0" w:firstLineChars="0" w:hanging="2"/>
              <w:rPr>
                <w:color w:val="000000"/>
                <w:sz w:val="22"/>
                <w:szCs w:val="22"/>
              </w:rPr>
            </w:pPr>
          </w:p>
        </w:tc>
      </w:tr>
      <w:tr w:rsidR="00DB111B" w:rsidTr="00DD7D6D">
        <w:tc>
          <w:tcPr>
            <w:tcW w:w="562" w:type="dxa"/>
          </w:tcPr>
          <w:p w:rsidR="00DB111B" w:rsidRDefault="00DB111B" w:rsidP="00DD7D6D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DB111B" w:rsidRDefault="00DB111B" w:rsidP="00B85E57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Multidisciplina</w:t>
            </w:r>
            <w:proofErr w:type="spellEnd"/>
            <w:r w:rsidR="00C31F33">
              <w:rPr>
                <w:color w:val="000000"/>
                <w:sz w:val="22"/>
                <w:szCs w:val="22"/>
              </w:rPr>
              <w:t xml:space="preserve">  </w:t>
            </w:r>
            <w:r w:rsidR="00D27FEA">
              <w:rPr>
                <w:color w:val="000000"/>
                <w:sz w:val="22"/>
                <w:szCs w:val="22"/>
              </w:rPr>
              <w:t xml:space="preserve"> (</w:t>
            </w:r>
            <w:r w:rsidR="00C31F33">
              <w:rPr>
                <w:color w:val="000000"/>
                <w:sz w:val="22"/>
                <w:szCs w:val="22"/>
              </w:rPr>
              <w:t xml:space="preserve">se la manifestazione coinvolge più discipline e più </w:t>
            </w:r>
            <w:r w:rsidR="00B85E57">
              <w:rPr>
                <w:color w:val="000000"/>
                <w:sz w:val="22"/>
                <w:szCs w:val="22"/>
              </w:rPr>
              <w:t>settori</w:t>
            </w:r>
            <w:r w:rsidR="00C31F33">
              <w:rPr>
                <w:color w:val="000000"/>
                <w:sz w:val="22"/>
                <w:szCs w:val="22"/>
              </w:rPr>
              <w:t xml:space="preserve"> di attività</w:t>
            </w:r>
            <w:r w:rsidR="00D27FEA">
              <w:rPr>
                <w:color w:val="000000"/>
                <w:sz w:val="22"/>
                <w:szCs w:val="22"/>
              </w:rPr>
              <w:t>)</w:t>
            </w:r>
            <w:r w:rsidR="00C31F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111B" w:rsidRDefault="00DB1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419DF" w:rsidRDefault="00141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9052"/>
      </w:tblGrid>
      <w:tr w:rsidR="00EA1AB6" w:rsidTr="00DD7D6D">
        <w:trPr>
          <w:trHeight w:val="614"/>
        </w:trPr>
        <w:tc>
          <w:tcPr>
            <w:tcW w:w="562" w:type="dxa"/>
            <w:shd w:val="clear" w:color="auto" w:fill="BFBFBF" w:themeFill="background1" w:themeFillShade="BF"/>
          </w:tcPr>
          <w:p w:rsidR="00EA1AB6" w:rsidRDefault="00EA1AB6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9066" w:type="dxa"/>
            <w:shd w:val="clear" w:color="auto" w:fill="BFBFBF" w:themeFill="background1" w:themeFillShade="BF"/>
          </w:tcPr>
          <w:p w:rsidR="00EA1AB6" w:rsidRPr="001419DF" w:rsidRDefault="00EA1AB6" w:rsidP="00F63FC6">
            <w:pPr>
              <w:spacing w:before="120"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 xml:space="preserve">Valorizzazione e promozione </w:t>
            </w:r>
            <w:r w:rsidR="00F63FC6" w:rsidRPr="001419DF">
              <w:rPr>
                <w:b/>
                <w:color w:val="000000"/>
                <w:sz w:val="24"/>
                <w:szCs w:val="24"/>
              </w:rPr>
              <w:t>del territorio regionale</w:t>
            </w:r>
          </w:p>
        </w:tc>
      </w:tr>
    </w:tbl>
    <w:p w:rsidR="007B60A1" w:rsidRDefault="007B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62"/>
        <w:gridCol w:w="567"/>
        <w:gridCol w:w="8499"/>
      </w:tblGrid>
      <w:tr w:rsidR="00196A8E" w:rsidTr="00BE16F4">
        <w:tc>
          <w:tcPr>
            <w:tcW w:w="562" w:type="dxa"/>
            <w:shd w:val="clear" w:color="auto" w:fill="BFBFBF" w:themeFill="background1" w:themeFillShade="BF"/>
          </w:tcPr>
          <w:p w:rsidR="00196A8E" w:rsidRPr="008B4156" w:rsidRDefault="008B4156" w:rsidP="008B4156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B4156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</w:tcPr>
          <w:p w:rsidR="00196A8E" w:rsidRPr="001869FD" w:rsidRDefault="00196A8E" w:rsidP="008B4156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Valorizzazione</w:t>
            </w:r>
            <w:r w:rsidR="00BE16F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E16F4" w:rsidTr="00DD7D6D">
        <w:trPr>
          <w:gridBefore w:val="1"/>
          <w:wBefore w:w="562" w:type="dxa"/>
        </w:trPr>
        <w:tc>
          <w:tcPr>
            <w:tcW w:w="567" w:type="dxa"/>
          </w:tcPr>
          <w:p w:rsidR="00BE16F4" w:rsidRDefault="00BE16F4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9" w:type="dxa"/>
          </w:tcPr>
          <w:p w:rsidR="00BE16F4" w:rsidRPr="004B272B" w:rsidRDefault="00152CD4" w:rsidP="004B272B">
            <w:pPr>
              <w:spacing w:before="120" w:after="120" w:line="240" w:lineRule="auto"/>
              <w:ind w:leftChars="0" w:left="0" w:firstLineChars="0" w:hanging="2"/>
              <w:rPr>
                <w:color w:val="000000"/>
                <w:sz w:val="22"/>
                <w:szCs w:val="22"/>
              </w:rPr>
            </w:pPr>
            <w:r w:rsidRPr="004B272B">
              <w:rPr>
                <w:color w:val="000000"/>
                <w:sz w:val="22"/>
                <w:szCs w:val="22"/>
              </w:rPr>
              <w:t>Patrimonio culturale</w:t>
            </w:r>
          </w:p>
        </w:tc>
      </w:tr>
      <w:tr w:rsidR="00BE16F4" w:rsidTr="00DD7D6D">
        <w:trPr>
          <w:gridBefore w:val="1"/>
          <w:wBefore w:w="562" w:type="dxa"/>
        </w:trPr>
        <w:tc>
          <w:tcPr>
            <w:tcW w:w="567" w:type="dxa"/>
          </w:tcPr>
          <w:p w:rsidR="00BE16F4" w:rsidRDefault="00BE16F4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9" w:type="dxa"/>
          </w:tcPr>
          <w:p w:rsidR="00BE16F4" w:rsidRPr="004B272B" w:rsidRDefault="007F02B9" w:rsidP="007F02B9">
            <w:pPr>
              <w:spacing w:before="120" w:after="120" w:line="240" w:lineRule="auto"/>
              <w:ind w:leftChars="0" w:left="0" w:firstLineChars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4B272B" w:rsidRPr="004B272B">
              <w:rPr>
                <w:color w:val="000000"/>
                <w:sz w:val="22"/>
                <w:szCs w:val="22"/>
              </w:rPr>
              <w:t xml:space="preserve">aesaggio </w:t>
            </w:r>
          </w:p>
        </w:tc>
      </w:tr>
      <w:tr w:rsidR="00BE16F4" w:rsidTr="00DD7D6D">
        <w:trPr>
          <w:gridBefore w:val="1"/>
          <w:wBefore w:w="562" w:type="dxa"/>
        </w:trPr>
        <w:tc>
          <w:tcPr>
            <w:tcW w:w="567" w:type="dxa"/>
          </w:tcPr>
          <w:p w:rsidR="00BE16F4" w:rsidRDefault="00BE16F4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9" w:type="dxa"/>
          </w:tcPr>
          <w:p w:rsidR="00BE16F4" w:rsidRPr="004B272B" w:rsidRDefault="004B272B" w:rsidP="00DD7D6D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4B272B">
              <w:rPr>
                <w:color w:val="000000"/>
                <w:sz w:val="22"/>
                <w:szCs w:val="22"/>
              </w:rPr>
              <w:t>Personalità artistiche e storiche</w:t>
            </w:r>
          </w:p>
        </w:tc>
      </w:tr>
      <w:tr w:rsidR="00BE16F4" w:rsidTr="00DD7D6D">
        <w:trPr>
          <w:gridBefore w:val="1"/>
          <w:wBefore w:w="562" w:type="dxa"/>
        </w:trPr>
        <w:tc>
          <w:tcPr>
            <w:tcW w:w="567" w:type="dxa"/>
          </w:tcPr>
          <w:p w:rsidR="00BE16F4" w:rsidRDefault="00BE16F4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9" w:type="dxa"/>
          </w:tcPr>
          <w:p w:rsidR="00BE16F4" w:rsidRPr="004B272B" w:rsidRDefault="004B272B" w:rsidP="004B272B">
            <w:pPr>
              <w:spacing w:before="120" w:after="120" w:line="240" w:lineRule="auto"/>
              <w:ind w:leftChars="0" w:left="0" w:firstLineChars="0" w:hanging="2"/>
              <w:rPr>
                <w:color w:val="000000"/>
                <w:sz w:val="22"/>
                <w:szCs w:val="22"/>
              </w:rPr>
            </w:pPr>
            <w:r w:rsidRPr="004B272B">
              <w:rPr>
                <w:color w:val="000000"/>
                <w:sz w:val="22"/>
                <w:szCs w:val="22"/>
              </w:rPr>
              <w:t xml:space="preserve">Tradizioni culturali del Veneto </w:t>
            </w:r>
          </w:p>
        </w:tc>
      </w:tr>
      <w:tr w:rsidR="006712AB" w:rsidTr="00DD7D6D">
        <w:trPr>
          <w:gridBefore w:val="1"/>
          <w:wBefore w:w="562" w:type="dxa"/>
        </w:trPr>
        <w:tc>
          <w:tcPr>
            <w:tcW w:w="567" w:type="dxa"/>
          </w:tcPr>
          <w:p w:rsidR="006712AB" w:rsidRDefault="006712AB" w:rsidP="00DD7D6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9" w:type="dxa"/>
          </w:tcPr>
          <w:p w:rsidR="006712AB" w:rsidRPr="004B272B" w:rsidRDefault="004B272B" w:rsidP="00DD7D6D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4B272B">
              <w:rPr>
                <w:color w:val="000000"/>
                <w:sz w:val="22"/>
                <w:szCs w:val="22"/>
              </w:rPr>
              <w:t>Prodotti agricoli e artigianato</w:t>
            </w:r>
          </w:p>
        </w:tc>
      </w:tr>
    </w:tbl>
    <w:p w:rsidR="00BE16F4" w:rsidRDefault="00BE1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96A8E" w:rsidRDefault="00196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932"/>
      </w:tblGrid>
      <w:tr w:rsidR="007B60A1" w:rsidTr="00457ACB">
        <w:tc>
          <w:tcPr>
            <w:tcW w:w="562" w:type="dxa"/>
            <w:shd w:val="clear" w:color="auto" w:fill="BFBFBF" w:themeFill="background1" w:themeFillShade="BF"/>
          </w:tcPr>
          <w:p w:rsidR="007B60A1" w:rsidRPr="008B4156" w:rsidRDefault="00403ACD" w:rsidP="008B4156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B4156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066" w:type="dxa"/>
            <w:gridSpan w:val="3"/>
            <w:shd w:val="clear" w:color="auto" w:fill="BFBFBF" w:themeFill="background1" w:themeFillShade="BF"/>
          </w:tcPr>
          <w:p w:rsidR="007B60A1" w:rsidRPr="001869FD" w:rsidRDefault="000813AB" w:rsidP="007B60A1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  <w:r w:rsidR="007B60A1" w:rsidRPr="001869FD">
              <w:rPr>
                <w:b/>
                <w:color w:val="000000"/>
                <w:sz w:val="22"/>
                <w:szCs w:val="22"/>
              </w:rPr>
              <w:t>acino di utenza</w:t>
            </w:r>
          </w:p>
        </w:tc>
      </w:tr>
      <w:tr w:rsidR="00082160" w:rsidTr="00457ACB">
        <w:trPr>
          <w:gridBefore w:val="1"/>
          <w:wBefore w:w="562" w:type="dxa"/>
        </w:trPr>
        <w:tc>
          <w:tcPr>
            <w:tcW w:w="567" w:type="dxa"/>
          </w:tcPr>
          <w:p w:rsidR="00082160" w:rsidRDefault="00D05835" w:rsidP="00D05835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9" w:type="dxa"/>
            <w:gridSpan w:val="2"/>
          </w:tcPr>
          <w:p w:rsidR="00082160" w:rsidRDefault="000813AB" w:rsidP="007F02B9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Numero previsto dei s</w:t>
            </w:r>
            <w:r w:rsidR="00D05835" w:rsidRPr="00082160">
              <w:rPr>
                <w:color w:val="000000"/>
                <w:sz w:val="22"/>
                <w:szCs w:val="22"/>
              </w:rPr>
              <w:t xml:space="preserve">oggetti </w:t>
            </w:r>
            <w:r>
              <w:rPr>
                <w:color w:val="000000"/>
                <w:sz w:val="22"/>
                <w:szCs w:val="22"/>
              </w:rPr>
              <w:t xml:space="preserve">ai quali </w:t>
            </w:r>
            <w:r w:rsidR="007F02B9">
              <w:rPr>
                <w:color w:val="000000"/>
                <w:sz w:val="22"/>
                <w:szCs w:val="22"/>
              </w:rPr>
              <w:t xml:space="preserve">si rivolge </w:t>
            </w:r>
            <w:r>
              <w:rPr>
                <w:color w:val="000000"/>
                <w:sz w:val="22"/>
                <w:szCs w:val="22"/>
              </w:rPr>
              <w:t xml:space="preserve">l’iniziativa </w:t>
            </w:r>
            <w:r w:rsidR="00D05835">
              <w:rPr>
                <w:color w:val="000000"/>
                <w:sz w:val="22"/>
                <w:szCs w:val="22"/>
              </w:rPr>
              <w:t xml:space="preserve"> ________________</w:t>
            </w:r>
          </w:p>
        </w:tc>
      </w:tr>
      <w:tr w:rsidR="00082160" w:rsidTr="00457ACB">
        <w:trPr>
          <w:gridBefore w:val="1"/>
          <w:wBefore w:w="562" w:type="dxa"/>
        </w:trPr>
        <w:tc>
          <w:tcPr>
            <w:tcW w:w="567" w:type="dxa"/>
          </w:tcPr>
          <w:p w:rsidR="00082160" w:rsidRDefault="00D05835" w:rsidP="00D05835">
            <w:pPr>
              <w:spacing w:before="120" w:after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9" w:type="dxa"/>
            <w:gridSpan w:val="2"/>
          </w:tcPr>
          <w:p w:rsidR="00082160" w:rsidRDefault="00D05835" w:rsidP="007F02B9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Tipologia dei soggetti </w:t>
            </w:r>
            <w:r w:rsidR="007F02B9">
              <w:rPr>
                <w:color w:val="000000"/>
                <w:sz w:val="22"/>
                <w:szCs w:val="22"/>
              </w:rPr>
              <w:t>ai quali si rivolge l’iniziativa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457ACB" w:rsidTr="00457ACB">
        <w:trPr>
          <w:gridBefore w:val="2"/>
          <w:wBefore w:w="1129" w:type="dxa"/>
        </w:trPr>
        <w:tc>
          <w:tcPr>
            <w:tcW w:w="567" w:type="dxa"/>
          </w:tcPr>
          <w:p w:rsidR="00457ACB" w:rsidRDefault="00457ACB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32" w:type="dxa"/>
          </w:tcPr>
          <w:p w:rsidR="00457ACB" w:rsidRDefault="00457ACB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Cittadinanza generica</w:t>
            </w:r>
          </w:p>
        </w:tc>
      </w:tr>
      <w:tr w:rsidR="00457ACB" w:rsidTr="00457ACB">
        <w:trPr>
          <w:gridBefore w:val="2"/>
          <w:wBefore w:w="1129" w:type="dxa"/>
        </w:trPr>
        <w:tc>
          <w:tcPr>
            <w:tcW w:w="567" w:type="dxa"/>
          </w:tcPr>
          <w:p w:rsidR="00457ACB" w:rsidRDefault="00457ACB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32" w:type="dxa"/>
          </w:tcPr>
          <w:p w:rsidR="00457ACB" w:rsidRDefault="00457ACB" w:rsidP="00457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color w:val="000000"/>
                <w:sz w:val="22"/>
                <w:szCs w:val="22"/>
              </w:rPr>
            </w:pPr>
            <w:r w:rsidRPr="000813AB">
              <w:rPr>
                <w:color w:val="000000"/>
                <w:sz w:val="22"/>
                <w:szCs w:val="22"/>
              </w:rPr>
              <w:t xml:space="preserve">Studenti (scuole di ogni ordine e grado) </w:t>
            </w:r>
          </w:p>
        </w:tc>
      </w:tr>
      <w:tr w:rsidR="00457ACB" w:rsidTr="00457ACB">
        <w:trPr>
          <w:gridBefore w:val="2"/>
          <w:wBefore w:w="1129" w:type="dxa"/>
        </w:trPr>
        <w:tc>
          <w:tcPr>
            <w:tcW w:w="567" w:type="dxa"/>
          </w:tcPr>
          <w:p w:rsidR="00457ACB" w:rsidRDefault="00457ACB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32" w:type="dxa"/>
          </w:tcPr>
          <w:p w:rsidR="00457ACB" w:rsidRDefault="00457ACB" w:rsidP="00457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Soggetti svantaggiati</w:t>
            </w:r>
          </w:p>
        </w:tc>
      </w:tr>
      <w:tr w:rsidR="00457ACB" w:rsidTr="00457ACB">
        <w:trPr>
          <w:gridBefore w:val="2"/>
          <w:wBefore w:w="1129" w:type="dxa"/>
        </w:trPr>
        <w:tc>
          <w:tcPr>
            <w:tcW w:w="567" w:type="dxa"/>
          </w:tcPr>
          <w:p w:rsidR="00457ACB" w:rsidRDefault="00457ACB">
            <w:pP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32" w:type="dxa"/>
          </w:tcPr>
          <w:p w:rsidR="00457ACB" w:rsidRDefault="00457ACB" w:rsidP="00457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</w:t>
            </w:r>
          </w:p>
        </w:tc>
      </w:tr>
    </w:tbl>
    <w:p w:rsidR="00457ACB" w:rsidRDefault="00457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419DF" w:rsidRDefault="00141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Grigliatabella"/>
        <w:tblW w:w="9683" w:type="dxa"/>
        <w:tblLayout w:type="fixed"/>
        <w:tblLook w:val="04A0" w:firstRow="1" w:lastRow="0" w:firstColumn="1" w:lastColumn="0" w:noHBand="0" w:noVBand="1"/>
      </w:tblPr>
      <w:tblGrid>
        <w:gridCol w:w="548"/>
        <w:gridCol w:w="581"/>
        <w:gridCol w:w="8502"/>
        <w:gridCol w:w="52"/>
      </w:tblGrid>
      <w:tr w:rsidR="001869FD" w:rsidTr="001869FD">
        <w:trPr>
          <w:gridAfter w:val="1"/>
          <w:wAfter w:w="52" w:type="dxa"/>
        </w:trPr>
        <w:tc>
          <w:tcPr>
            <w:tcW w:w="548" w:type="dxa"/>
            <w:shd w:val="clear" w:color="auto" w:fill="BFBFBF" w:themeFill="background1" w:themeFillShade="BF"/>
          </w:tcPr>
          <w:p w:rsidR="001869FD" w:rsidRPr="001419DF" w:rsidRDefault="00403ACD" w:rsidP="001419DF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19DF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083" w:type="dxa"/>
            <w:gridSpan w:val="2"/>
            <w:shd w:val="clear" w:color="auto" w:fill="BFBFBF" w:themeFill="background1" w:themeFillShade="BF"/>
          </w:tcPr>
          <w:p w:rsidR="001869FD" w:rsidRPr="001869FD" w:rsidRDefault="001869FD" w:rsidP="00DD7D6D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Pubblicizzazione dell’evento attraverso</w:t>
            </w:r>
          </w:p>
        </w:tc>
      </w:tr>
      <w:tr w:rsidR="001869FD" w:rsidTr="001869FD">
        <w:trPr>
          <w:gridBefore w:val="1"/>
          <w:wBefore w:w="548" w:type="dxa"/>
        </w:trPr>
        <w:tc>
          <w:tcPr>
            <w:tcW w:w="581" w:type="dxa"/>
          </w:tcPr>
          <w:p w:rsidR="001869FD" w:rsidRDefault="001869FD" w:rsidP="001869FD">
            <w:pPr>
              <w:spacing w:before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54" w:type="dxa"/>
            <w:gridSpan w:val="2"/>
          </w:tcPr>
          <w:p w:rsidR="00243DE8" w:rsidRDefault="001869FD" w:rsidP="00243DE8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Locandine </w:t>
            </w:r>
            <w:r w:rsidR="00243DE8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43DE8">
              <w:rPr>
                <w:color w:val="000000"/>
                <w:sz w:val="22"/>
                <w:szCs w:val="22"/>
              </w:rPr>
              <w:t>dépliant</w:t>
            </w:r>
          </w:p>
        </w:tc>
      </w:tr>
      <w:tr w:rsidR="001869FD" w:rsidTr="001869FD">
        <w:trPr>
          <w:gridBefore w:val="1"/>
          <w:wBefore w:w="548" w:type="dxa"/>
        </w:trPr>
        <w:tc>
          <w:tcPr>
            <w:tcW w:w="581" w:type="dxa"/>
          </w:tcPr>
          <w:p w:rsidR="001869FD" w:rsidRDefault="001869FD" w:rsidP="00DD7D6D">
            <w:pPr>
              <w:spacing w:before="120" w:after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4" w:type="dxa"/>
            <w:gridSpan w:val="2"/>
          </w:tcPr>
          <w:p w:rsidR="001869FD" w:rsidRDefault="001869FD" w:rsidP="00243DE8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Giornali – </w:t>
            </w:r>
            <w:r w:rsidR="00243DE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adio – TV </w:t>
            </w:r>
          </w:p>
        </w:tc>
      </w:tr>
      <w:tr w:rsidR="001869FD" w:rsidTr="00DD7D6D">
        <w:trPr>
          <w:gridBefore w:val="1"/>
          <w:wBefore w:w="548" w:type="dxa"/>
        </w:trPr>
        <w:tc>
          <w:tcPr>
            <w:tcW w:w="581" w:type="dxa"/>
          </w:tcPr>
          <w:p w:rsidR="001869FD" w:rsidRDefault="001869FD" w:rsidP="00DD7D6D">
            <w:pPr>
              <w:spacing w:before="120" w:after="120"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4" w:type="dxa"/>
            <w:gridSpan w:val="2"/>
          </w:tcPr>
          <w:p w:rsidR="001869FD" w:rsidRDefault="001869FD" w:rsidP="00DD7D6D">
            <w:pP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Social network </w:t>
            </w:r>
          </w:p>
        </w:tc>
      </w:tr>
    </w:tbl>
    <w:p w:rsidR="00DB111B" w:rsidRDefault="00DB1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B111B" w:rsidRDefault="00DB1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D4C10" w:rsidRDefault="007D4C1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9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074"/>
      </w:tblGrid>
      <w:tr w:rsidR="007D4C10" w:rsidTr="001419DF">
        <w:trPr>
          <w:jc w:val="center"/>
        </w:trPr>
        <w:tc>
          <w:tcPr>
            <w:tcW w:w="704" w:type="dxa"/>
            <w:vMerge w:val="restart"/>
            <w:shd w:val="clear" w:color="auto" w:fill="C0C0C0"/>
            <w:vAlign w:val="center"/>
          </w:tcPr>
          <w:p w:rsidR="007D4C10" w:rsidRPr="001419DF" w:rsidRDefault="002E73F8">
            <w:pPr>
              <w:ind w:left="2" w:hanging="4"/>
              <w:jc w:val="center"/>
              <w:rPr>
                <w:b/>
                <w:sz w:val="36"/>
                <w:szCs w:val="36"/>
              </w:rPr>
            </w:pPr>
            <w:r w:rsidRPr="001419D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074" w:type="dxa"/>
            <w:shd w:val="clear" w:color="auto" w:fill="C0C0C0"/>
          </w:tcPr>
          <w:p w:rsidR="007D4C10" w:rsidRPr="001419DF" w:rsidRDefault="002008ED" w:rsidP="001419DF">
            <w:pPr>
              <w:spacing w:before="120" w:after="120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1419DF">
              <w:rPr>
                <w:b/>
                <w:sz w:val="24"/>
                <w:szCs w:val="24"/>
              </w:rPr>
              <w:t>Relazione</w:t>
            </w:r>
          </w:p>
        </w:tc>
      </w:tr>
      <w:tr w:rsidR="007D4C10" w:rsidTr="001419DF">
        <w:trPr>
          <w:trHeight w:val="360"/>
          <w:jc w:val="center"/>
        </w:trPr>
        <w:tc>
          <w:tcPr>
            <w:tcW w:w="704" w:type="dxa"/>
            <w:vMerge/>
            <w:shd w:val="clear" w:color="auto" w:fill="C0C0C0"/>
            <w:vAlign w:val="center"/>
          </w:tcPr>
          <w:p w:rsidR="007D4C10" w:rsidRDefault="007D4C10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074" w:type="dxa"/>
          </w:tcPr>
          <w:p w:rsidR="001419DF" w:rsidRPr="006323D0" w:rsidRDefault="002008ED" w:rsidP="001419DF">
            <w:pPr>
              <w:spacing w:before="120"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6323D0">
              <w:rPr>
                <w:b/>
                <w:sz w:val="22"/>
                <w:szCs w:val="22"/>
              </w:rPr>
              <w:t>Descrizione dettagliata della manifestazione e programma</w:t>
            </w:r>
          </w:p>
          <w:p w:rsidR="007D4C10" w:rsidRDefault="007F02B9" w:rsidP="007F02B9">
            <w:pPr>
              <w:spacing w:before="120"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(nella R</w:t>
            </w:r>
            <w:r w:rsidR="002E73F8">
              <w:rPr>
                <w:sz w:val="22"/>
                <w:szCs w:val="22"/>
              </w:rPr>
              <w:t>elazione</w:t>
            </w:r>
            <w:r w:rsidR="002008ED">
              <w:rPr>
                <w:sz w:val="22"/>
                <w:szCs w:val="22"/>
              </w:rPr>
              <w:t xml:space="preserve"> è possibile descrivere maggiormente quanto indicato nella presente scheda </w:t>
            </w:r>
            <w:r>
              <w:rPr>
                <w:sz w:val="22"/>
                <w:szCs w:val="22"/>
              </w:rPr>
              <w:t>in merito alla</w:t>
            </w:r>
            <w:r w:rsidR="002008ED">
              <w:rPr>
                <w:sz w:val="22"/>
                <w:szCs w:val="22"/>
              </w:rPr>
              <w:t xml:space="preserve"> qualità dell’iniziativa</w:t>
            </w:r>
            <w:r>
              <w:rPr>
                <w:sz w:val="22"/>
                <w:szCs w:val="22"/>
              </w:rPr>
              <w:t>,</w:t>
            </w:r>
            <w:r w:rsidR="002008ED">
              <w:rPr>
                <w:sz w:val="22"/>
                <w:szCs w:val="22"/>
              </w:rPr>
              <w:t xml:space="preserve"> ai fini del punteggio che verrà assegnato dal </w:t>
            </w:r>
            <w:r>
              <w:rPr>
                <w:sz w:val="22"/>
                <w:szCs w:val="22"/>
              </w:rPr>
              <w:t>N</w:t>
            </w:r>
            <w:r w:rsidR="002008ED">
              <w:rPr>
                <w:sz w:val="22"/>
                <w:szCs w:val="22"/>
              </w:rPr>
              <w:t xml:space="preserve">ucleo di valutazione) </w:t>
            </w:r>
            <w:r w:rsidR="002E73F8">
              <w:rPr>
                <w:sz w:val="22"/>
                <w:szCs w:val="22"/>
              </w:rPr>
              <w:t xml:space="preserve"> </w:t>
            </w:r>
          </w:p>
          <w:p w:rsidR="007F02B9" w:rsidRDefault="007F02B9" w:rsidP="007F02B9">
            <w:pPr>
              <w:spacing w:before="120"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chiede inoltre di allegare il programma della manifestazione.</w:t>
            </w:r>
          </w:p>
        </w:tc>
      </w:tr>
    </w:tbl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323D0" w:rsidTr="001D4FAE">
        <w:trPr>
          <w:trHeight w:val="12467"/>
        </w:trPr>
        <w:tc>
          <w:tcPr>
            <w:tcW w:w="9923" w:type="dxa"/>
          </w:tcPr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  <w:p w:rsidR="006323D0" w:rsidRDefault="006323D0" w:rsidP="006323D0">
            <w:pPr>
              <w:tabs>
                <w:tab w:val="left" w:pos="723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4FAE" w:rsidRDefault="001D4FAE" w:rsidP="001D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43" w:firstLineChars="0" w:firstLine="0"/>
        <w:rPr>
          <w:color w:val="000000"/>
          <w:sz w:val="22"/>
          <w:szCs w:val="22"/>
        </w:rPr>
      </w:pPr>
    </w:p>
    <w:p w:rsidR="009960A2" w:rsidRPr="009960A2" w:rsidRDefault="00A37BF1" w:rsidP="001D4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43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52FC6">
        <w:rPr>
          <w:color w:val="000000"/>
          <w:sz w:val="22"/>
          <w:szCs w:val="22"/>
        </w:rPr>
        <w:t xml:space="preserve">    </w:t>
      </w:r>
      <w:r w:rsidR="009960A2" w:rsidRPr="009960A2">
        <w:rPr>
          <w:color w:val="000000"/>
          <w:sz w:val="22"/>
          <w:szCs w:val="22"/>
        </w:rPr>
        <w:t>Firma</w:t>
      </w:r>
      <w:r w:rsidR="009960A2">
        <w:rPr>
          <w:color w:val="000000"/>
          <w:sz w:val="22"/>
          <w:szCs w:val="22"/>
        </w:rPr>
        <w:t xml:space="preserve"> __________________________</w:t>
      </w:r>
      <w:r w:rsidR="00D52FC6">
        <w:rPr>
          <w:color w:val="000000"/>
          <w:sz w:val="22"/>
          <w:szCs w:val="22"/>
        </w:rPr>
        <w:t>_</w:t>
      </w:r>
      <w:r w:rsidR="009960A2">
        <w:rPr>
          <w:color w:val="000000"/>
          <w:sz w:val="22"/>
          <w:szCs w:val="22"/>
        </w:rPr>
        <w:t>_______________</w:t>
      </w:r>
    </w:p>
    <w:sectPr w:rsidR="009960A2" w:rsidRPr="009960A2">
      <w:pgSz w:w="11906" w:h="16838"/>
      <w:pgMar w:top="357" w:right="1134" w:bottom="40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42E"/>
    <w:multiLevelType w:val="hybridMultilevel"/>
    <w:tmpl w:val="A7E0E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E17"/>
    <w:multiLevelType w:val="multilevel"/>
    <w:tmpl w:val="4FCC9FEC"/>
    <w:lvl w:ilvl="0">
      <w:start w:val="1"/>
      <w:numFmt w:val="bullet"/>
      <w:lvlText w:val="◊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E61B15"/>
    <w:multiLevelType w:val="hybridMultilevel"/>
    <w:tmpl w:val="2DB01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45F3"/>
    <w:multiLevelType w:val="hybridMultilevel"/>
    <w:tmpl w:val="32B8416A"/>
    <w:lvl w:ilvl="0" w:tplc="5CE8C80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685558B"/>
    <w:multiLevelType w:val="multilevel"/>
    <w:tmpl w:val="D6EA549E"/>
    <w:lvl w:ilvl="0">
      <w:start w:val="1"/>
      <w:numFmt w:val="bullet"/>
      <w:lvlText w:val="◊"/>
      <w:lvlJc w:val="left"/>
      <w:pPr>
        <w:ind w:left="99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0B1261"/>
    <w:multiLevelType w:val="hybridMultilevel"/>
    <w:tmpl w:val="DABE4C2E"/>
    <w:lvl w:ilvl="0" w:tplc="0ABC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277EC"/>
    <w:multiLevelType w:val="multilevel"/>
    <w:tmpl w:val="D63431F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4457B20"/>
    <w:multiLevelType w:val="multilevel"/>
    <w:tmpl w:val="8064E176"/>
    <w:lvl w:ilvl="0">
      <w:start w:val="1"/>
      <w:numFmt w:val="bullet"/>
      <w:lvlText w:val="◊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59E2B05"/>
    <w:multiLevelType w:val="multilevel"/>
    <w:tmpl w:val="4C3648FE"/>
    <w:lvl w:ilvl="0">
      <w:start w:val="1"/>
      <w:numFmt w:val="bullet"/>
      <w:lvlText w:val="◊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0"/>
    <w:rsid w:val="000470FA"/>
    <w:rsid w:val="000813AB"/>
    <w:rsid w:val="00082160"/>
    <w:rsid w:val="001419DF"/>
    <w:rsid w:val="00141D84"/>
    <w:rsid w:val="00152CD4"/>
    <w:rsid w:val="001869FD"/>
    <w:rsid w:val="00192A35"/>
    <w:rsid w:val="00195EC3"/>
    <w:rsid w:val="00196A8E"/>
    <w:rsid w:val="001D4561"/>
    <w:rsid w:val="001D4FAE"/>
    <w:rsid w:val="002008ED"/>
    <w:rsid w:val="00242182"/>
    <w:rsid w:val="00243DE8"/>
    <w:rsid w:val="002B6A30"/>
    <w:rsid w:val="002E73F8"/>
    <w:rsid w:val="002F4F7B"/>
    <w:rsid w:val="00403ACD"/>
    <w:rsid w:val="00424B41"/>
    <w:rsid w:val="0044682F"/>
    <w:rsid w:val="004563A4"/>
    <w:rsid w:val="00457ACB"/>
    <w:rsid w:val="004B272B"/>
    <w:rsid w:val="005271A3"/>
    <w:rsid w:val="00547954"/>
    <w:rsid w:val="005A6D25"/>
    <w:rsid w:val="005D75FA"/>
    <w:rsid w:val="006323D0"/>
    <w:rsid w:val="006712AB"/>
    <w:rsid w:val="006B528C"/>
    <w:rsid w:val="00700F3F"/>
    <w:rsid w:val="007A3D19"/>
    <w:rsid w:val="007B60A1"/>
    <w:rsid w:val="007D3EB0"/>
    <w:rsid w:val="007D4C10"/>
    <w:rsid w:val="007F02B9"/>
    <w:rsid w:val="008B4156"/>
    <w:rsid w:val="009066B5"/>
    <w:rsid w:val="00952B1A"/>
    <w:rsid w:val="009960A2"/>
    <w:rsid w:val="009D73CA"/>
    <w:rsid w:val="00A37BF1"/>
    <w:rsid w:val="00A72483"/>
    <w:rsid w:val="00AF33D4"/>
    <w:rsid w:val="00AF48A0"/>
    <w:rsid w:val="00B46274"/>
    <w:rsid w:val="00B85E57"/>
    <w:rsid w:val="00BE16F4"/>
    <w:rsid w:val="00C31F33"/>
    <w:rsid w:val="00D05835"/>
    <w:rsid w:val="00D27FEA"/>
    <w:rsid w:val="00D52FC6"/>
    <w:rsid w:val="00DB111B"/>
    <w:rsid w:val="00E37A06"/>
    <w:rsid w:val="00E43FF5"/>
    <w:rsid w:val="00E46064"/>
    <w:rsid w:val="00E61411"/>
    <w:rsid w:val="00EA1AB6"/>
    <w:rsid w:val="00EC562D"/>
    <w:rsid w:val="00EC76ED"/>
    <w:rsid w:val="00EE0311"/>
    <w:rsid w:val="00EE0776"/>
    <w:rsid w:val="00F009C5"/>
    <w:rsid w:val="00F22BD8"/>
    <w:rsid w:val="00F52099"/>
    <w:rsid w:val="00F549A4"/>
    <w:rsid w:val="00F63FC6"/>
    <w:rsid w:val="00F652AD"/>
    <w:rsid w:val="00FB32FC"/>
    <w:rsid w:val="00FF571C"/>
    <w:rsid w:val="00FF6C3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B5DA-2E47-4D1D-92C6-95565EA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ind w:left="2268" w:right="2266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sz w:val="26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Tahoma" w:hAnsi="Tahoma"/>
      <w:b/>
      <w:sz w:val="18"/>
    </w:rPr>
  </w:style>
  <w:style w:type="paragraph" w:styleId="Titolo5">
    <w:name w:val="heading 5"/>
    <w:basedOn w:val="Normale"/>
    <w:next w:val="Normale"/>
    <w:pPr>
      <w:keepNext/>
      <w:spacing w:line="360" w:lineRule="auto"/>
      <w:jc w:val="center"/>
      <w:outlineLvl w:val="4"/>
    </w:pPr>
    <w:rPr>
      <w:rFonts w:ascii="Tahoma" w:hAnsi="Tahoma"/>
      <w:b/>
      <w:sz w:val="18"/>
    </w:rPr>
  </w:style>
  <w:style w:type="paragraph" w:styleId="Titolo6">
    <w:name w:val="heading 6"/>
    <w:basedOn w:val="Normale"/>
    <w:next w:val="Normale"/>
    <w:pPr>
      <w:keepNext/>
      <w:outlineLvl w:val="5"/>
    </w:pPr>
    <w:rPr>
      <w:rFonts w:ascii="Tahoma" w:hAnsi="Tahoma" w:cs="Tahoma"/>
      <w:b/>
      <w:sz w:val="16"/>
    </w:rPr>
  </w:style>
  <w:style w:type="paragraph" w:styleId="Titolo7">
    <w:name w:val="heading 7"/>
    <w:basedOn w:val="Normale"/>
    <w:next w:val="Normale"/>
    <w:pPr>
      <w:keepNext/>
      <w:spacing w:line="360" w:lineRule="auto"/>
      <w:ind w:left="360"/>
      <w:jc w:val="center"/>
      <w:outlineLvl w:val="6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pPr>
      <w:jc w:val="center"/>
    </w:pPr>
    <w:rPr>
      <w:rFonts w:ascii="MS Serif" w:hAnsi="MS Serif"/>
      <w:b/>
      <w:bCs/>
      <w:i/>
      <w:iCs/>
      <w:sz w:val="18"/>
      <w:szCs w:val="18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rPr>
      <w:rFonts w:ascii="Tahoma" w:hAnsi="Tahoma" w:cs="Tahoma"/>
      <w:b/>
      <w:bCs/>
      <w:sz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FLEy3SzeWfhYsL5yPn+NpDk4A==">AMUW2mUScprOF49g14aMAPX5/72EwvYbi/7qM2vdWw+/CLVuNdX9DPWU4/wsZ6+y656wkB1ZXPyRM1+IuAF9eCvAKBYB1DSHxAuS36U/TVJ1cfEXhj9E5tvfCEonV8v7xHvGe2DXRhro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decimo-poloniato</dc:creator>
  <cp:lastModifiedBy>RVEAdmin</cp:lastModifiedBy>
  <cp:revision>2</cp:revision>
  <dcterms:created xsi:type="dcterms:W3CDTF">2021-05-25T11:00:00Z</dcterms:created>
  <dcterms:modified xsi:type="dcterms:W3CDTF">2021-05-25T11:00:00Z</dcterms:modified>
</cp:coreProperties>
</file>